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Default="00CA1952" w:rsidP="003C3BC3">
      <w:pPr>
        <w:pStyle w:val="1"/>
        <w:rPr>
          <w:rFonts w:ascii="Academy" w:hAnsi="Academy"/>
          <w:b/>
          <w:bCs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9pt;width:180pt;height:54pt;z-index:251656704" stroked="f">
            <v:textbox style="mso-next-textbox:#_x0000_s1026">
              <w:txbxContent>
                <w:p w:rsidR="003C3BC3" w:rsidRPr="00A123A9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РЕСПУБЛИКА ИНГУШЕТИЯ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pt;margin-top:12pt;width:180pt;height:54pt;z-index:251657728" stroked="f">
            <v:textbox style="mso-next-textbox:#_x0000_s1027">
              <w:txbxContent>
                <w:p w:rsidR="003C3BC3" w:rsidRPr="00A123A9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АЛГ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3C3BC3" w:rsidRPr="00A123A9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0;margin-top:0;width:180pt;height:54pt;z-index:251658752" stroked="f">
            <v:textbox style="mso-next-textbox:#_x0000_s1028">
              <w:txbxContent>
                <w:p w:rsidR="003C3BC3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</w:p>
                <w:p w:rsidR="003C3BC3" w:rsidRPr="00A123A9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АЛГ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3C3BC3" w:rsidRPr="00A123A9" w:rsidRDefault="003C3BC3" w:rsidP="003C3BC3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  <w:p w:rsidR="003C3BC3" w:rsidRDefault="003C3BC3" w:rsidP="003C3BC3">
                  <w:pPr>
                    <w:pStyle w:val="a3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:rsidR="003C3BC3" w:rsidRDefault="00533887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7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C3">
        <w:tab/>
      </w:r>
      <w:r w:rsidR="003C3BC3">
        <w:tab/>
      </w:r>
    </w:p>
    <w:p w:rsidR="003C3BC3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Default="003C3BC3" w:rsidP="003C3BC3"/>
    <w:p w:rsidR="003C3BC3" w:rsidRPr="00AC2B8B" w:rsidRDefault="003C3BC3" w:rsidP="003C3BC3"/>
    <w:p w:rsidR="003C3BC3" w:rsidRPr="00D33D03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>АНИЯ «ГОРОДСКОЙ ОКРУГ ГОРОД МАЛГОБЕК»</w:t>
      </w:r>
    </w:p>
    <w:p w:rsidR="003C3BC3" w:rsidRDefault="003C3BC3" w:rsidP="003C3BC3">
      <w:pPr>
        <w:jc w:val="center"/>
        <w:rPr>
          <w:rFonts w:ascii="Academy" w:hAnsi="Academy"/>
          <w:sz w:val="18"/>
          <w:szCs w:val="18"/>
        </w:rPr>
      </w:pPr>
    </w:p>
    <w:p w:rsidR="003C3BC3" w:rsidRDefault="003C3BC3" w:rsidP="003C3BC3">
      <w:pPr>
        <w:jc w:val="center"/>
        <w:rPr>
          <w:rFonts w:ascii="Garamond" w:hAnsi="Garamond"/>
          <w:sz w:val="18"/>
        </w:rPr>
      </w:pPr>
    </w:p>
    <w:p w:rsidR="003C3BC3" w:rsidRDefault="00CA1952" w:rsidP="003C3BC3">
      <w:pPr>
        <w:jc w:val="center"/>
        <w:rPr>
          <w:rFonts w:ascii="Academy" w:hAnsi="Academy"/>
          <w:b/>
          <w:sz w:val="28"/>
        </w:rPr>
      </w:pPr>
      <w:r>
        <w:pict>
          <v:line id="_x0000_s1029" style="position:absolute;left:0;text-align:left;z-index:251659776" from=".15pt,12.15pt" to="482.95pt,12.15pt" o:allowincell="f" strokeweight="7pt">
            <v:stroke linestyle="thickBetweenThin"/>
          </v:line>
        </w:pict>
      </w:r>
    </w:p>
    <w:p w:rsidR="003C3BC3" w:rsidRDefault="003C3BC3" w:rsidP="003C3BC3">
      <w:pPr>
        <w:rPr>
          <w:rFonts w:ascii="Garamond" w:hAnsi="Garamond"/>
          <w:sz w:val="18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Pr="00B033E6" w:rsidRDefault="00AC7C87" w:rsidP="00B033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3BC3" w:rsidRDefault="00EE69BF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706EB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5361F">
        <w:rPr>
          <w:b/>
          <w:sz w:val="28"/>
          <w:szCs w:val="28"/>
          <w:u w:val="single"/>
        </w:rPr>
        <w:t xml:space="preserve"> </w:t>
      </w:r>
      <w:r w:rsidR="00706EB5">
        <w:rPr>
          <w:b/>
          <w:sz w:val="28"/>
          <w:szCs w:val="28"/>
          <w:u w:val="single"/>
        </w:rPr>
        <w:t>декабря</w:t>
      </w:r>
      <w:r w:rsidR="00B5361F">
        <w:rPr>
          <w:b/>
          <w:sz w:val="28"/>
          <w:szCs w:val="28"/>
          <w:u w:val="single"/>
        </w:rPr>
        <w:t xml:space="preserve"> </w:t>
      </w:r>
      <w:r w:rsidR="00706EB5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г.</w:t>
      </w:r>
      <w:r w:rsidR="00B0550D">
        <w:rPr>
          <w:b/>
          <w:sz w:val="28"/>
          <w:szCs w:val="28"/>
        </w:rPr>
        <w:t xml:space="preserve">          </w:t>
      </w:r>
      <w:r w:rsidR="003C3BC3" w:rsidRPr="000122E8">
        <w:rPr>
          <w:b/>
          <w:sz w:val="28"/>
          <w:szCs w:val="28"/>
        </w:rPr>
        <w:t xml:space="preserve">        </w:t>
      </w:r>
      <w:r w:rsidR="003C3BC3">
        <w:rPr>
          <w:b/>
          <w:sz w:val="28"/>
          <w:szCs w:val="28"/>
        </w:rPr>
        <w:t xml:space="preserve">  </w:t>
      </w:r>
      <w:r w:rsidR="003C3BC3" w:rsidRPr="000122E8">
        <w:rPr>
          <w:b/>
          <w:sz w:val="28"/>
          <w:szCs w:val="28"/>
        </w:rPr>
        <w:t xml:space="preserve">                             </w:t>
      </w:r>
      <w:r w:rsidR="003C3BC3">
        <w:rPr>
          <w:b/>
          <w:sz w:val="28"/>
          <w:szCs w:val="28"/>
        </w:rPr>
        <w:t xml:space="preserve">                      </w:t>
      </w:r>
      <w:r w:rsidR="003C3BC3" w:rsidRPr="000122E8">
        <w:rPr>
          <w:b/>
          <w:sz w:val="28"/>
          <w:szCs w:val="28"/>
        </w:rPr>
        <w:t>№</w:t>
      </w:r>
      <w:r w:rsidR="00B5361F">
        <w:rPr>
          <w:b/>
          <w:sz w:val="28"/>
          <w:szCs w:val="28"/>
        </w:rPr>
        <w:t xml:space="preserve"> </w:t>
      </w:r>
      <w:r w:rsidR="00706EB5">
        <w:rPr>
          <w:b/>
          <w:sz w:val="28"/>
          <w:szCs w:val="28"/>
          <w:u w:val="single"/>
        </w:rPr>
        <w:t>36</w:t>
      </w:r>
    </w:p>
    <w:p w:rsidR="00D1752C" w:rsidRPr="003C5F19" w:rsidRDefault="00D1752C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63EC" w:rsidRPr="00E65740" w:rsidRDefault="004F7EBC" w:rsidP="004F7EBC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E65740">
        <w:rPr>
          <w:b/>
          <w:bCs/>
          <w:sz w:val="26"/>
          <w:szCs w:val="26"/>
        </w:rPr>
        <w:t xml:space="preserve">Об избрании </w:t>
      </w:r>
      <w:r w:rsidR="009B782B" w:rsidRPr="00E65740">
        <w:rPr>
          <w:b/>
          <w:bCs/>
          <w:sz w:val="26"/>
          <w:szCs w:val="26"/>
        </w:rPr>
        <w:t>главы</w:t>
      </w:r>
      <w:r w:rsidRPr="00E65740">
        <w:rPr>
          <w:b/>
          <w:sz w:val="26"/>
          <w:szCs w:val="26"/>
        </w:rPr>
        <w:t xml:space="preserve"> муниципального образования  </w:t>
      </w:r>
    </w:p>
    <w:p w:rsidR="004F7EBC" w:rsidRPr="00E65740" w:rsidRDefault="004F7EBC" w:rsidP="004F7EBC">
      <w:pPr>
        <w:pStyle w:val="a9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65740">
        <w:rPr>
          <w:b/>
          <w:sz w:val="26"/>
          <w:szCs w:val="26"/>
        </w:rPr>
        <w:t>«Городской округ город Малгобек»</w:t>
      </w:r>
    </w:p>
    <w:p w:rsidR="004F7EBC" w:rsidRPr="00E65740" w:rsidRDefault="004F7EBC" w:rsidP="004F7EBC">
      <w:pPr>
        <w:pStyle w:val="a9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F7EBC" w:rsidRPr="00E65740" w:rsidRDefault="00AF4FED" w:rsidP="00261580">
      <w:pPr>
        <w:spacing w:line="360" w:lineRule="auto"/>
        <w:ind w:left="567" w:firstLine="141"/>
        <w:jc w:val="both"/>
        <w:rPr>
          <w:sz w:val="26"/>
          <w:szCs w:val="26"/>
        </w:rPr>
      </w:pPr>
      <w:r w:rsidRPr="00E65740">
        <w:rPr>
          <w:sz w:val="26"/>
          <w:szCs w:val="26"/>
        </w:rPr>
        <w:t>В соответствии с</w:t>
      </w:r>
      <w:r w:rsidR="000C4936" w:rsidRPr="00E65740">
        <w:rPr>
          <w:sz w:val="26"/>
          <w:szCs w:val="26"/>
        </w:rPr>
        <w:t>о</w:t>
      </w:r>
      <w:r w:rsidRPr="00E65740">
        <w:rPr>
          <w:sz w:val="26"/>
          <w:szCs w:val="26"/>
        </w:rPr>
        <w:t xml:space="preserve"> </w:t>
      </w:r>
      <w:r w:rsidR="0051720D" w:rsidRPr="00E65740">
        <w:rPr>
          <w:sz w:val="26"/>
          <w:szCs w:val="26"/>
        </w:rPr>
        <w:t xml:space="preserve">статьи 36 </w:t>
      </w:r>
      <w:hyperlink r:id="rId6" w:history="1">
        <w:r w:rsidR="0051720D" w:rsidRPr="00E65740">
          <w:rPr>
            <w:rStyle w:val="ac"/>
            <w:color w:val="auto"/>
            <w:sz w:val="26"/>
            <w:szCs w:val="26"/>
          </w:rPr>
          <w:t>Федерального закона от 6 октября 2003 г. N 131-ФЗ "Об общих принципах организации местного самоуправления в Российской Федерации"</w:t>
        </w:r>
      </w:hyperlink>
      <w:r w:rsidR="0051720D" w:rsidRPr="00E65740">
        <w:rPr>
          <w:sz w:val="26"/>
          <w:szCs w:val="26"/>
        </w:rPr>
        <w:t>, н</w:t>
      </w:r>
      <w:r w:rsidR="004F7EBC" w:rsidRPr="00E65740">
        <w:rPr>
          <w:sz w:val="26"/>
          <w:szCs w:val="26"/>
        </w:rPr>
        <w:t xml:space="preserve">а основании результатов голосования </w:t>
      </w:r>
      <w:r w:rsidR="004F7EBC" w:rsidRPr="00E65740">
        <w:rPr>
          <w:bCs/>
          <w:sz w:val="26"/>
          <w:szCs w:val="26"/>
        </w:rPr>
        <w:t>Городской совет</w:t>
      </w:r>
      <w:r w:rsidR="004F7EBC" w:rsidRPr="00E65740">
        <w:rPr>
          <w:sz w:val="26"/>
          <w:szCs w:val="26"/>
        </w:rPr>
        <w:t xml:space="preserve"> муниципального образования  «Городской округ город Малгобек»</w:t>
      </w:r>
      <w:r w:rsidR="0051720D" w:rsidRPr="00E65740">
        <w:rPr>
          <w:sz w:val="26"/>
          <w:szCs w:val="26"/>
        </w:rPr>
        <w:t xml:space="preserve"> </w:t>
      </w:r>
      <w:r w:rsidR="004F7EBC" w:rsidRPr="00E65740">
        <w:rPr>
          <w:b/>
          <w:sz w:val="26"/>
          <w:szCs w:val="26"/>
        </w:rPr>
        <w:t>решил:</w:t>
      </w:r>
    </w:p>
    <w:p w:rsidR="004F7EBC" w:rsidRPr="00E65740" w:rsidRDefault="004F7EBC" w:rsidP="004F7EB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4F7EBC" w:rsidRPr="00E65740" w:rsidRDefault="004F7EBC" w:rsidP="00554D81">
      <w:pPr>
        <w:pStyle w:val="a9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65740">
        <w:rPr>
          <w:sz w:val="26"/>
          <w:szCs w:val="26"/>
        </w:rPr>
        <w:t xml:space="preserve">1. </w:t>
      </w:r>
      <w:r w:rsidR="00122C3B">
        <w:rPr>
          <w:sz w:val="26"/>
          <w:szCs w:val="26"/>
        </w:rPr>
        <w:t>Избрать</w:t>
      </w:r>
      <w:r w:rsidRPr="00E65740">
        <w:rPr>
          <w:sz w:val="26"/>
          <w:szCs w:val="26"/>
        </w:rPr>
        <w:t xml:space="preserve"> </w:t>
      </w:r>
      <w:r w:rsidR="00B5361F" w:rsidRPr="00E65740">
        <w:rPr>
          <w:sz w:val="26"/>
          <w:szCs w:val="26"/>
        </w:rPr>
        <w:t>главой</w:t>
      </w:r>
      <w:r w:rsidR="00261580" w:rsidRPr="00E65740">
        <w:rPr>
          <w:sz w:val="26"/>
          <w:szCs w:val="26"/>
        </w:rPr>
        <w:t xml:space="preserve"> муниципального образования «Городской округ город Малгобек»</w:t>
      </w:r>
      <w:r w:rsidRPr="00E65740">
        <w:rPr>
          <w:sz w:val="26"/>
          <w:szCs w:val="26"/>
        </w:rPr>
        <w:t xml:space="preserve"> </w:t>
      </w:r>
      <w:proofErr w:type="spellStart"/>
      <w:r w:rsidR="00706EB5">
        <w:rPr>
          <w:sz w:val="26"/>
          <w:szCs w:val="26"/>
        </w:rPr>
        <w:t>Мамилова</w:t>
      </w:r>
      <w:proofErr w:type="spellEnd"/>
      <w:r w:rsidR="00706EB5">
        <w:rPr>
          <w:sz w:val="26"/>
          <w:szCs w:val="26"/>
        </w:rPr>
        <w:t xml:space="preserve"> </w:t>
      </w:r>
      <w:proofErr w:type="spellStart"/>
      <w:r w:rsidR="00706EB5">
        <w:rPr>
          <w:sz w:val="26"/>
          <w:szCs w:val="26"/>
        </w:rPr>
        <w:t>Шарпудина</w:t>
      </w:r>
      <w:proofErr w:type="spellEnd"/>
      <w:r w:rsidR="00706EB5">
        <w:rPr>
          <w:sz w:val="26"/>
          <w:szCs w:val="26"/>
        </w:rPr>
        <w:t xml:space="preserve"> </w:t>
      </w:r>
      <w:proofErr w:type="spellStart"/>
      <w:r w:rsidR="00706EB5">
        <w:rPr>
          <w:sz w:val="26"/>
          <w:szCs w:val="26"/>
        </w:rPr>
        <w:t>Саварбековича</w:t>
      </w:r>
      <w:proofErr w:type="spellEnd"/>
      <w:r w:rsidR="009B782B" w:rsidRPr="00E65740">
        <w:rPr>
          <w:sz w:val="26"/>
          <w:szCs w:val="26"/>
        </w:rPr>
        <w:t>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2. Опубликовать настоящее Решение в средствах массовой информации.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3. Настоящее Решение вступает в силу с момента принятия.</w:t>
      </w:r>
    </w:p>
    <w:p w:rsidR="004F7EBC" w:rsidRDefault="004F7EBC" w:rsidP="004F7E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1580" w:rsidRDefault="00261580" w:rsidP="00B5361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7EBC" w:rsidRPr="00D03B32" w:rsidRDefault="004F7EBC" w:rsidP="004F7EB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03B32">
        <w:rPr>
          <w:sz w:val="28"/>
          <w:szCs w:val="28"/>
        </w:rPr>
        <w:t> </w:t>
      </w:r>
    </w:p>
    <w:p w:rsidR="00E65740" w:rsidRDefault="00CA1952" w:rsidP="00E65740">
      <w:pPr>
        <w:spacing w:line="276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Председателя</w:t>
      </w:r>
      <w:bookmarkStart w:id="0" w:name="_GoBack"/>
      <w:bookmarkEnd w:id="0"/>
      <w:r w:rsidR="00E65740">
        <w:rPr>
          <w:b/>
          <w:bCs/>
          <w:sz w:val="26"/>
          <w:szCs w:val="26"/>
        </w:rPr>
        <w:t xml:space="preserve"> Городского Совета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_____________ </w:t>
      </w:r>
      <w:r w:rsidR="00706EB5">
        <w:rPr>
          <w:b/>
          <w:bCs/>
          <w:sz w:val="26"/>
          <w:szCs w:val="26"/>
        </w:rPr>
        <w:t>Евлоев У. С.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        _____________ </w:t>
      </w:r>
      <w:r w:rsidR="00706EB5">
        <w:rPr>
          <w:b/>
          <w:bCs/>
          <w:sz w:val="26"/>
          <w:szCs w:val="26"/>
        </w:rPr>
        <w:t>Мамилов Ш. С.</w:t>
      </w:r>
    </w:p>
    <w:p w:rsidR="009D0F46" w:rsidRPr="00E40EF0" w:rsidRDefault="009D0F46" w:rsidP="00AE47BE">
      <w:pPr>
        <w:pStyle w:val="a9"/>
        <w:spacing w:before="0" w:beforeAutospacing="0" w:after="0" w:afterAutospacing="0"/>
        <w:rPr>
          <w:b/>
          <w:bCs/>
          <w:sz w:val="16"/>
          <w:szCs w:val="16"/>
        </w:rPr>
      </w:pPr>
    </w:p>
    <w:sectPr w:rsidR="009D0F46" w:rsidRPr="00E40EF0" w:rsidSect="00816B4D">
      <w:pgSz w:w="11906" w:h="16838"/>
      <w:pgMar w:top="709" w:right="851" w:bottom="851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BBB"/>
    <w:multiLevelType w:val="multilevel"/>
    <w:tmpl w:val="7C56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8C5D57"/>
    <w:multiLevelType w:val="multilevel"/>
    <w:tmpl w:val="D61EC0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4285369D"/>
    <w:multiLevelType w:val="hybridMultilevel"/>
    <w:tmpl w:val="75A4A686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868AF"/>
    <w:multiLevelType w:val="hybridMultilevel"/>
    <w:tmpl w:val="12EA1F54"/>
    <w:lvl w:ilvl="0" w:tplc="7C16F30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E85B8A"/>
    <w:multiLevelType w:val="hybridMultilevel"/>
    <w:tmpl w:val="71BA5700"/>
    <w:lvl w:ilvl="0" w:tplc="AC0E15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3017F"/>
    <w:multiLevelType w:val="hybridMultilevel"/>
    <w:tmpl w:val="95C06E86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C33C6E2E">
      <w:start w:val="1"/>
      <w:numFmt w:val="russianLower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6EC951C4"/>
    <w:multiLevelType w:val="hybridMultilevel"/>
    <w:tmpl w:val="CFFA517E"/>
    <w:lvl w:ilvl="0" w:tplc="75F23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D665A"/>
    <w:multiLevelType w:val="multilevel"/>
    <w:tmpl w:val="625A6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F763731"/>
    <w:multiLevelType w:val="multilevel"/>
    <w:tmpl w:val="3C5E5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BC3"/>
    <w:rsid w:val="00007984"/>
    <w:rsid w:val="00012DB3"/>
    <w:rsid w:val="00017B9B"/>
    <w:rsid w:val="00017BD5"/>
    <w:rsid w:val="00031B0A"/>
    <w:rsid w:val="000465E2"/>
    <w:rsid w:val="0005155D"/>
    <w:rsid w:val="00065E1A"/>
    <w:rsid w:val="00066918"/>
    <w:rsid w:val="000677E4"/>
    <w:rsid w:val="00067C8C"/>
    <w:rsid w:val="00073ED6"/>
    <w:rsid w:val="000823CE"/>
    <w:rsid w:val="000A26E4"/>
    <w:rsid w:val="000C4936"/>
    <w:rsid w:val="000C5C64"/>
    <w:rsid w:val="000D7F61"/>
    <w:rsid w:val="00122C3B"/>
    <w:rsid w:val="00163043"/>
    <w:rsid w:val="00164921"/>
    <w:rsid w:val="001652D1"/>
    <w:rsid w:val="001672BB"/>
    <w:rsid w:val="00173A1D"/>
    <w:rsid w:val="001769C2"/>
    <w:rsid w:val="001842C4"/>
    <w:rsid w:val="00191CCF"/>
    <w:rsid w:val="00193F0B"/>
    <w:rsid w:val="001B4328"/>
    <w:rsid w:val="001C172D"/>
    <w:rsid w:val="001D7AAD"/>
    <w:rsid w:val="001E4235"/>
    <w:rsid w:val="0020075D"/>
    <w:rsid w:val="00210013"/>
    <w:rsid w:val="00220E2A"/>
    <w:rsid w:val="00222C34"/>
    <w:rsid w:val="00256D0C"/>
    <w:rsid w:val="002609F8"/>
    <w:rsid w:val="00261580"/>
    <w:rsid w:val="0026713C"/>
    <w:rsid w:val="00280082"/>
    <w:rsid w:val="0028487C"/>
    <w:rsid w:val="0029788C"/>
    <w:rsid w:val="002B2116"/>
    <w:rsid w:val="002B31C8"/>
    <w:rsid w:val="002C22C4"/>
    <w:rsid w:val="002C4846"/>
    <w:rsid w:val="002D4B3C"/>
    <w:rsid w:val="002F63EC"/>
    <w:rsid w:val="00324ADC"/>
    <w:rsid w:val="00334845"/>
    <w:rsid w:val="00362E4A"/>
    <w:rsid w:val="00366332"/>
    <w:rsid w:val="003726D7"/>
    <w:rsid w:val="003821BA"/>
    <w:rsid w:val="0039447B"/>
    <w:rsid w:val="003B275D"/>
    <w:rsid w:val="003C3BC3"/>
    <w:rsid w:val="003C5F19"/>
    <w:rsid w:val="003E349B"/>
    <w:rsid w:val="0040361B"/>
    <w:rsid w:val="004330AD"/>
    <w:rsid w:val="00440D36"/>
    <w:rsid w:val="0044417C"/>
    <w:rsid w:val="0048014E"/>
    <w:rsid w:val="004842BE"/>
    <w:rsid w:val="004B3DA3"/>
    <w:rsid w:val="004B43FB"/>
    <w:rsid w:val="004C7B4B"/>
    <w:rsid w:val="004D0C45"/>
    <w:rsid w:val="004D589C"/>
    <w:rsid w:val="004F4CBF"/>
    <w:rsid w:val="004F7EBC"/>
    <w:rsid w:val="005032BD"/>
    <w:rsid w:val="0050666A"/>
    <w:rsid w:val="0051720D"/>
    <w:rsid w:val="005263EF"/>
    <w:rsid w:val="00532B27"/>
    <w:rsid w:val="00533887"/>
    <w:rsid w:val="00535664"/>
    <w:rsid w:val="00537078"/>
    <w:rsid w:val="005433F9"/>
    <w:rsid w:val="00551A92"/>
    <w:rsid w:val="00554D81"/>
    <w:rsid w:val="00557AC8"/>
    <w:rsid w:val="00583E15"/>
    <w:rsid w:val="0059528F"/>
    <w:rsid w:val="005969AF"/>
    <w:rsid w:val="005A5087"/>
    <w:rsid w:val="005A52C7"/>
    <w:rsid w:val="005A68F2"/>
    <w:rsid w:val="005B607E"/>
    <w:rsid w:val="005C38C7"/>
    <w:rsid w:val="00660557"/>
    <w:rsid w:val="006714B9"/>
    <w:rsid w:val="0067164C"/>
    <w:rsid w:val="0068035D"/>
    <w:rsid w:val="00693815"/>
    <w:rsid w:val="006F4115"/>
    <w:rsid w:val="00706EB5"/>
    <w:rsid w:val="00716BE5"/>
    <w:rsid w:val="007275CA"/>
    <w:rsid w:val="00733330"/>
    <w:rsid w:val="00740535"/>
    <w:rsid w:val="00743246"/>
    <w:rsid w:val="00746581"/>
    <w:rsid w:val="00753545"/>
    <w:rsid w:val="00756A7E"/>
    <w:rsid w:val="00757204"/>
    <w:rsid w:val="007A1F93"/>
    <w:rsid w:val="007A7C6B"/>
    <w:rsid w:val="007B7C77"/>
    <w:rsid w:val="007B7DDA"/>
    <w:rsid w:val="007C2FB8"/>
    <w:rsid w:val="007C7B8F"/>
    <w:rsid w:val="007F35B2"/>
    <w:rsid w:val="00802CD7"/>
    <w:rsid w:val="00813742"/>
    <w:rsid w:val="00816B4D"/>
    <w:rsid w:val="0081799B"/>
    <w:rsid w:val="00821404"/>
    <w:rsid w:val="00840246"/>
    <w:rsid w:val="0084199B"/>
    <w:rsid w:val="008543EB"/>
    <w:rsid w:val="008854AB"/>
    <w:rsid w:val="00894200"/>
    <w:rsid w:val="008A545A"/>
    <w:rsid w:val="008A5D73"/>
    <w:rsid w:val="008C4F47"/>
    <w:rsid w:val="008D2603"/>
    <w:rsid w:val="008D356D"/>
    <w:rsid w:val="008E450C"/>
    <w:rsid w:val="008F0ED1"/>
    <w:rsid w:val="00911890"/>
    <w:rsid w:val="0091648D"/>
    <w:rsid w:val="00917750"/>
    <w:rsid w:val="00917E23"/>
    <w:rsid w:val="00943A64"/>
    <w:rsid w:val="00951CC9"/>
    <w:rsid w:val="00953A45"/>
    <w:rsid w:val="009A4A9A"/>
    <w:rsid w:val="009B7543"/>
    <w:rsid w:val="009B782B"/>
    <w:rsid w:val="009B7DD4"/>
    <w:rsid w:val="009D0F46"/>
    <w:rsid w:val="009D7D12"/>
    <w:rsid w:val="009E7D43"/>
    <w:rsid w:val="009F0CE3"/>
    <w:rsid w:val="00A21579"/>
    <w:rsid w:val="00A22553"/>
    <w:rsid w:val="00A30245"/>
    <w:rsid w:val="00A473EE"/>
    <w:rsid w:val="00A47EFA"/>
    <w:rsid w:val="00A52AAB"/>
    <w:rsid w:val="00A65DC5"/>
    <w:rsid w:val="00A75190"/>
    <w:rsid w:val="00A81DBD"/>
    <w:rsid w:val="00A85B3C"/>
    <w:rsid w:val="00A90B45"/>
    <w:rsid w:val="00A91AF2"/>
    <w:rsid w:val="00A96AAD"/>
    <w:rsid w:val="00AC5B7D"/>
    <w:rsid w:val="00AC7C87"/>
    <w:rsid w:val="00AE47BE"/>
    <w:rsid w:val="00AF4FED"/>
    <w:rsid w:val="00B033E6"/>
    <w:rsid w:val="00B0550D"/>
    <w:rsid w:val="00B05B30"/>
    <w:rsid w:val="00B069BD"/>
    <w:rsid w:val="00B26971"/>
    <w:rsid w:val="00B34DD6"/>
    <w:rsid w:val="00B3648E"/>
    <w:rsid w:val="00B370CA"/>
    <w:rsid w:val="00B37820"/>
    <w:rsid w:val="00B5361F"/>
    <w:rsid w:val="00B7336D"/>
    <w:rsid w:val="00B7778F"/>
    <w:rsid w:val="00BA4707"/>
    <w:rsid w:val="00BC34EF"/>
    <w:rsid w:val="00BC5FD1"/>
    <w:rsid w:val="00C179C9"/>
    <w:rsid w:val="00C27810"/>
    <w:rsid w:val="00C341FF"/>
    <w:rsid w:val="00C43226"/>
    <w:rsid w:val="00C50466"/>
    <w:rsid w:val="00C55DFB"/>
    <w:rsid w:val="00C7528E"/>
    <w:rsid w:val="00C859E4"/>
    <w:rsid w:val="00C85EB3"/>
    <w:rsid w:val="00C95506"/>
    <w:rsid w:val="00CA1952"/>
    <w:rsid w:val="00CA33A2"/>
    <w:rsid w:val="00CB7036"/>
    <w:rsid w:val="00CC2F1C"/>
    <w:rsid w:val="00CD1F60"/>
    <w:rsid w:val="00CD78A6"/>
    <w:rsid w:val="00CE1019"/>
    <w:rsid w:val="00CE2017"/>
    <w:rsid w:val="00CE2462"/>
    <w:rsid w:val="00CE78B4"/>
    <w:rsid w:val="00CF6FDD"/>
    <w:rsid w:val="00D1752C"/>
    <w:rsid w:val="00D26C3C"/>
    <w:rsid w:val="00D31965"/>
    <w:rsid w:val="00D40799"/>
    <w:rsid w:val="00D40AAA"/>
    <w:rsid w:val="00D42EEE"/>
    <w:rsid w:val="00D527A2"/>
    <w:rsid w:val="00D61786"/>
    <w:rsid w:val="00D7460B"/>
    <w:rsid w:val="00D828B2"/>
    <w:rsid w:val="00D85483"/>
    <w:rsid w:val="00DA6BA4"/>
    <w:rsid w:val="00DB6105"/>
    <w:rsid w:val="00DD5E17"/>
    <w:rsid w:val="00DE319C"/>
    <w:rsid w:val="00DE5E38"/>
    <w:rsid w:val="00DE6B02"/>
    <w:rsid w:val="00E01B3A"/>
    <w:rsid w:val="00E05ED3"/>
    <w:rsid w:val="00E166BB"/>
    <w:rsid w:val="00E40EF0"/>
    <w:rsid w:val="00E41AC8"/>
    <w:rsid w:val="00E65740"/>
    <w:rsid w:val="00E7710C"/>
    <w:rsid w:val="00EB7F5B"/>
    <w:rsid w:val="00EE69BF"/>
    <w:rsid w:val="00EF2670"/>
    <w:rsid w:val="00F0581C"/>
    <w:rsid w:val="00F069E4"/>
    <w:rsid w:val="00F12659"/>
    <w:rsid w:val="00F12E87"/>
    <w:rsid w:val="00F14544"/>
    <w:rsid w:val="00F271A3"/>
    <w:rsid w:val="00F2764E"/>
    <w:rsid w:val="00F52ACA"/>
    <w:rsid w:val="00F66631"/>
    <w:rsid w:val="00F7576D"/>
    <w:rsid w:val="00F809FB"/>
    <w:rsid w:val="00F80BFE"/>
    <w:rsid w:val="00F9095B"/>
    <w:rsid w:val="00F94E27"/>
    <w:rsid w:val="00FD17A5"/>
    <w:rsid w:val="00FF456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FC3071B-C8AB-467F-ACCC-797690A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  <w:style w:type="paragraph" w:customStyle="1" w:styleId="cenpt">
    <w:name w:val="cenpt"/>
    <w:basedOn w:val="a"/>
    <w:rsid w:val="008A545A"/>
    <w:pPr>
      <w:spacing w:before="100" w:beforeAutospacing="1" w:after="100" w:afterAutospacing="1"/>
    </w:pPr>
  </w:style>
  <w:style w:type="paragraph" w:styleId="a9">
    <w:name w:val="Normal (Web)"/>
    <w:basedOn w:val="a"/>
    <w:rsid w:val="00B2697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B607E"/>
    <w:rPr>
      <w:rFonts w:eastAsia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5B60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607E"/>
    <w:pPr>
      <w:shd w:val="clear" w:color="auto" w:fill="FFFFFF"/>
      <w:spacing w:after="600" w:line="322" w:lineRule="exact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6F4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356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9">
    <w:name w:val="Style9"/>
    <w:basedOn w:val="a"/>
    <w:rsid w:val="0053388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CD1F6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D1F60"/>
    <w:pPr>
      <w:widowControl w:val="0"/>
      <w:autoSpaceDE w:val="0"/>
      <w:autoSpaceDN w:val="0"/>
      <w:adjustRightInd w:val="0"/>
      <w:spacing w:line="322" w:lineRule="exact"/>
      <w:ind w:firstLine="564"/>
      <w:jc w:val="both"/>
    </w:pPr>
  </w:style>
  <w:style w:type="paragraph" w:customStyle="1" w:styleId="ConsPlusCell">
    <w:name w:val="ConsPlusCell"/>
    <w:uiPriority w:val="99"/>
    <w:rsid w:val="00CD1F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0">
    <w:name w:val="constitle"/>
    <w:basedOn w:val="a"/>
    <w:rsid w:val="005C38C7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4F7EB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F7EBC"/>
    <w:pPr>
      <w:widowControl w:val="0"/>
      <w:autoSpaceDE w:val="0"/>
      <w:autoSpaceDN w:val="0"/>
      <w:adjustRightInd w:val="0"/>
    </w:pPr>
  </w:style>
  <w:style w:type="character" w:customStyle="1" w:styleId="ac">
    <w:name w:val="Гипертекстовая ссылка"/>
    <w:basedOn w:val="a0"/>
    <w:uiPriority w:val="99"/>
    <w:rsid w:val="0051720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2016-12-30T06:14:00Z</cp:lastPrinted>
  <dcterms:created xsi:type="dcterms:W3CDTF">2015-10-26T06:53:00Z</dcterms:created>
  <dcterms:modified xsi:type="dcterms:W3CDTF">2016-12-30T06:15:00Z</dcterms:modified>
</cp:coreProperties>
</file>